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8B48" w14:textId="77777777" w:rsidR="00C44E9A" w:rsidRDefault="00561D49">
      <w:pPr>
        <w:spacing w:after="0"/>
        <w:ind w:left="-618" w:right="-1179"/>
      </w:pPr>
      <w:r>
        <w:rPr>
          <w:noProof/>
        </w:rPr>
        <w:drawing>
          <wp:inline distT="0" distB="0" distL="0" distR="0" wp14:anchorId="49AA021A" wp14:editId="1A1F7B16">
            <wp:extent cx="14432280" cy="10366249"/>
            <wp:effectExtent l="0" t="0" r="0" b="0"/>
            <wp:docPr id="3473" name="Picture 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" name="Picture 34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0" cy="1036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E9A">
      <w:pgSz w:w="23811" w:h="16838" w:orient="landscape"/>
      <w:pgMar w:top="254" w:right="1440" w:bottom="2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A"/>
    <w:rsid w:val="00561D49"/>
    <w:rsid w:val="00C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9991"/>
  <w15:docId w15:val="{DCB766B8-B49F-4BEB-81C7-D4434B6C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BIC00052_Bath main</dc:title>
  <dc:subject/>
  <dc:creator>DESKTOP-3R78PUB\3MBIC-user (DESKTOP-3R78PUB)</dc:creator>
  <cp:keywords/>
  <cp:lastModifiedBy>Claire Pedley</cp:lastModifiedBy>
  <cp:revision>2</cp:revision>
  <dcterms:created xsi:type="dcterms:W3CDTF">2023-03-14T07:15:00Z</dcterms:created>
  <dcterms:modified xsi:type="dcterms:W3CDTF">2023-03-14T07:15:00Z</dcterms:modified>
</cp:coreProperties>
</file>